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CED6B" w14:textId="77777777" w:rsidR="000C3F6C" w:rsidRPr="00FC68DA" w:rsidRDefault="000C3F6C" w:rsidP="000C3F6C">
      <w:pPr>
        <w:jc w:val="center"/>
        <w:rPr>
          <w:rFonts w:ascii="Edwardian Script ITC" w:hAnsi="Edwardian Script ITC"/>
          <w:b/>
          <w:bCs/>
          <w:sz w:val="32"/>
          <w:szCs w:val="32"/>
        </w:rPr>
      </w:pPr>
      <w:r w:rsidRPr="00FC68DA">
        <w:rPr>
          <w:rFonts w:ascii="Edwardian Script ITC" w:hAnsi="Edwardian Script ITC"/>
          <w:b/>
          <w:bCs/>
          <w:sz w:val="32"/>
          <w:szCs w:val="32"/>
        </w:rPr>
        <w:t>Thursday Morning Bible Study</w:t>
      </w:r>
    </w:p>
    <w:p w14:paraId="6E3CFDCE" w14:textId="7C484F78" w:rsidR="000C3F6C" w:rsidRPr="00FC68DA" w:rsidRDefault="000C3F6C" w:rsidP="000C3F6C">
      <w:pPr>
        <w:jc w:val="center"/>
        <w:rPr>
          <w:rFonts w:ascii="Algerian" w:hAnsi="Algerian"/>
          <w:sz w:val="20"/>
          <w:szCs w:val="20"/>
        </w:rPr>
      </w:pPr>
      <w:r w:rsidRPr="00FC68DA">
        <w:rPr>
          <w:rFonts w:ascii="Algerian" w:hAnsi="Algerian"/>
          <w:sz w:val="20"/>
          <w:szCs w:val="20"/>
        </w:rPr>
        <w:t>Revelation chapter 12   10-5-20</w:t>
      </w:r>
      <w:r w:rsidR="00FE2509">
        <w:rPr>
          <w:rFonts w:ascii="Algerian" w:hAnsi="Algerian"/>
          <w:sz w:val="20"/>
          <w:szCs w:val="20"/>
        </w:rPr>
        <w:t>, LESSON 9</w:t>
      </w:r>
    </w:p>
    <w:p w14:paraId="34E1C32B" w14:textId="77777777" w:rsidR="000C3F6C" w:rsidRPr="00FC68DA" w:rsidRDefault="000C3F6C" w:rsidP="000C3F6C">
      <w:pPr>
        <w:rPr>
          <w:rFonts w:ascii="Arial Narrow" w:hAnsi="Arial Narrow"/>
          <w:sz w:val="16"/>
          <w:szCs w:val="16"/>
        </w:rPr>
      </w:pPr>
      <w:r w:rsidRPr="00FC68DA">
        <w:rPr>
          <w:rFonts w:ascii="Arial Narrow" w:hAnsi="Arial Narrow"/>
          <w:sz w:val="16"/>
          <w:szCs w:val="16"/>
        </w:rPr>
        <w:t xml:space="preserve">REV. 11:14-15  THE </w:t>
      </w:r>
      <w:r w:rsidR="00FC68DA">
        <w:rPr>
          <w:rFonts w:ascii="Arial Narrow" w:hAnsi="Arial Narrow"/>
          <w:sz w:val="16"/>
          <w:szCs w:val="16"/>
        </w:rPr>
        <w:t>S</w:t>
      </w:r>
      <w:r w:rsidRPr="00FC68DA">
        <w:rPr>
          <w:rFonts w:ascii="Arial Narrow" w:hAnsi="Arial Narrow"/>
          <w:sz w:val="16"/>
          <w:szCs w:val="16"/>
        </w:rPr>
        <w:t>ECOND WOE IS PAST, BEHOLD THE THIRD WOE IS COMING QUICKLY.  THEN THE SEVENTH ANGEL SOUNDED; AND THERE WERE LOUD VOICES IN HEAVEN, SAYING, “THE KINGDOM OF THIS WORLD HAS BECOME THE KINGDOM OF OUR LORD AND OF HIS CHRIST; AND HE WILL REIGN FOREVER AND EVER.</w:t>
      </w:r>
    </w:p>
    <w:p w14:paraId="540921DC" w14:textId="77777777" w:rsidR="000C3F6C" w:rsidRPr="00FC68DA" w:rsidRDefault="000C3F6C" w:rsidP="00FC68DA">
      <w:pPr>
        <w:pStyle w:val="ListParagraph"/>
        <w:numPr>
          <w:ilvl w:val="0"/>
          <w:numId w:val="10"/>
        </w:numPr>
        <w:rPr>
          <w:rFonts w:ascii="Arial Narrow" w:hAnsi="Arial Narrow"/>
          <w:sz w:val="20"/>
          <w:szCs w:val="20"/>
        </w:rPr>
      </w:pPr>
      <w:r w:rsidRPr="00FC68DA">
        <w:rPr>
          <w:rFonts w:ascii="Arial Narrow" w:hAnsi="Arial Narrow"/>
          <w:sz w:val="20"/>
          <w:szCs w:val="20"/>
        </w:rPr>
        <w:t>C’S. 4-11 VIEW THE TRIBULATION FROM __________________ PERSPECTIVE.</w:t>
      </w:r>
    </w:p>
    <w:p w14:paraId="7D64DB92" w14:textId="77777777" w:rsidR="000C3F6C" w:rsidRPr="00FC68DA" w:rsidRDefault="000C3F6C" w:rsidP="00FC68DA">
      <w:pPr>
        <w:pStyle w:val="ListParagraph"/>
        <w:numPr>
          <w:ilvl w:val="0"/>
          <w:numId w:val="10"/>
        </w:numPr>
        <w:rPr>
          <w:rFonts w:ascii="Arial Narrow" w:hAnsi="Arial Narrow"/>
          <w:sz w:val="20"/>
          <w:szCs w:val="20"/>
        </w:rPr>
      </w:pPr>
      <w:r w:rsidRPr="00FC68DA">
        <w:rPr>
          <w:rFonts w:ascii="Arial Narrow" w:hAnsi="Arial Narrow"/>
          <w:sz w:val="20"/>
          <w:szCs w:val="20"/>
        </w:rPr>
        <w:t>C’S. 12-14 VIEW THE TRIBULATION FROM__________________ PERSPECTIVE</w:t>
      </w:r>
    </w:p>
    <w:p w14:paraId="21486A66" w14:textId="77777777" w:rsidR="000C3F6C" w:rsidRPr="00FC68DA" w:rsidRDefault="000C3F6C" w:rsidP="00FC68DA">
      <w:pPr>
        <w:pStyle w:val="ListParagraph"/>
        <w:rPr>
          <w:rFonts w:ascii="Arial Narrow" w:hAnsi="Arial Narrow"/>
          <w:sz w:val="20"/>
          <w:szCs w:val="20"/>
        </w:rPr>
      </w:pPr>
      <w:r w:rsidRPr="00FC68DA">
        <w:rPr>
          <w:rFonts w:ascii="Arial Narrow" w:hAnsi="Arial Narrow"/>
          <w:sz w:val="20"/>
          <w:szCs w:val="20"/>
        </w:rPr>
        <w:t>THE REBELLION OF SATAN:</w:t>
      </w:r>
    </w:p>
    <w:p w14:paraId="7226965B" w14:textId="77777777" w:rsidR="000C3F6C" w:rsidRPr="00FC68DA" w:rsidRDefault="000C3F6C" w:rsidP="000C3F6C">
      <w:pPr>
        <w:pStyle w:val="ListParagraph"/>
        <w:numPr>
          <w:ilvl w:val="0"/>
          <w:numId w:val="1"/>
        </w:numPr>
        <w:rPr>
          <w:rFonts w:ascii="Arial Narrow" w:hAnsi="Arial Narrow"/>
          <w:sz w:val="20"/>
          <w:szCs w:val="20"/>
        </w:rPr>
      </w:pPr>
      <w:r w:rsidRPr="00FC68DA">
        <w:rPr>
          <w:rFonts w:ascii="Arial Narrow" w:hAnsi="Arial Narrow"/>
          <w:sz w:val="20"/>
          <w:szCs w:val="20"/>
        </w:rPr>
        <w:t xml:space="preserve"> HE LED A MUTINY AGAINST GOD AMONG THE _________________________</w:t>
      </w:r>
    </w:p>
    <w:p w14:paraId="4D630FF4" w14:textId="77777777" w:rsidR="000C3F6C" w:rsidRPr="00FC68DA" w:rsidRDefault="000C3F6C" w:rsidP="000C3F6C">
      <w:pPr>
        <w:pStyle w:val="ListParagraph"/>
        <w:numPr>
          <w:ilvl w:val="0"/>
          <w:numId w:val="1"/>
        </w:numPr>
        <w:rPr>
          <w:rFonts w:ascii="Arial Narrow" w:hAnsi="Arial Narrow"/>
          <w:sz w:val="20"/>
          <w:szCs w:val="20"/>
        </w:rPr>
      </w:pPr>
      <w:r w:rsidRPr="00FC68DA">
        <w:rPr>
          <w:rFonts w:ascii="Arial Narrow" w:hAnsi="Arial Narrow"/>
          <w:sz w:val="20"/>
          <w:szCs w:val="20"/>
        </w:rPr>
        <w:t>HE LED A MUTINY AGAINST GOD AMONG _______________________</w:t>
      </w:r>
    </w:p>
    <w:p w14:paraId="6C67D6E2" w14:textId="77777777" w:rsidR="000C3F6C" w:rsidRPr="00FC68DA" w:rsidRDefault="000C3F6C" w:rsidP="000C3F6C">
      <w:pPr>
        <w:pStyle w:val="ListParagraph"/>
        <w:numPr>
          <w:ilvl w:val="0"/>
          <w:numId w:val="1"/>
        </w:numPr>
        <w:rPr>
          <w:rFonts w:ascii="Arial Narrow" w:hAnsi="Arial Narrow"/>
          <w:sz w:val="20"/>
          <w:szCs w:val="20"/>
        </w:rPr>
      </w:pPr>
      <w:r w:rsidRPr="00FC68DA">
        <w:rPr>
          <w:rFonts w:ascii="Arial Narrow" w:hAnsi="Arial Narrow"/>
          <w:sz w:val="20"/>
          <w:szCs w:val="20"/>
        </w:rPr>
        <w:t>HE LED A EFFORT IN THE TRIBULATION TO THWART THE ____________________ THAT GOD HAS PREPARED AND PROMISED</w:t>
      </w:r>
    </w:p>
    <w:p w14:paraId="66AB94BC" w14:textId="77777777" w:rsidR="000C3F6C" w:rsidRPr="00FC68DA" w:rsidRDefault="000C3F6C" w:rsidP="000C3F6C">
      <w:pPr>
        <w:pStyle w:val="ListParagraph"/>
        <w:numPr>
          <w:ilvl w:val="0"/>
          <w:numId w:val="1"/>
        </w:numPr>
        <w:rPr>
          <w:rFonts w:ascii="Arial Narrow" w:hAnsi="Arial Narrow"/>
          <w:sz w:val="20"/>
          <w:szCs w:val="20"/>
        </w:rPr>
      </w:pPr>
      <w:r w:rsidRPr="00FC68DA">
        <w:rPr>
          <w:rFonts w:ascii="Arial Narrow" w:hAnsi="Arial Narrow"/>
          <w:sz w:val="20"/>
          <w:szCs w:val="20"/>
        </w:rPr>
        <w:t>HE DESIRES TO DETROY GOD’S PLAN FOR THE ETERNAL RULE AND REIGN OF _________</w:t>
      </w:r>
    </w:p>
    <w:p w14:paraId="5F75DB38" w14:textId="77777777" w:rsidR="000C3F6C" w:rsidRPr="00FC68DA" w:rsidRDefault="000C3F6C" w:rsidP="000C3F6C">
      <w:pPr>
        <w:rPr>
          <w:rFonts w:ascii="Arial Narrow" w:hAnsi="Arial Narrow"/>
          <w:sz w:val="20"/>
          <w:szCs w:val="20"/>
        </w:rPr>
      </w:pPr>
      <w:r w:rsidRPr="00FC68DA">
        <w:rPr>
          <w:rFonts w:ascii="Arial Narrow" w:hAnsi="Arial Narrow"/>
          <w:sz w:val="20"/>
          <w:szCs w:val="20"/>
        </w:rPr>
        <w:t>4 CHARACTERS OUT OF THIS CHAPTER:</w:t>
      </w:r>
    </w:p>
    <w:p w14:paraId="4767D4E6" w14:textId="77777777" w:rsidR="000C3F6C" w:rsidRPr="00FC68DA" w:rsidRDefault="000C3F6C" w:rsidP="000C3F6C">
      <w:pPr>
        <w:pStyle w:val="ListParagraph"/>
        <w:numPr>
          <w:ilvl w:val="0"/>
          <w:numId w:val="2"/>
        </w:numPr>
        <w:rPr>
          <w:rFonts w:ascii="Arial Narrow" w:hAnsi="Arial Narrow"/>
          <w:sz w:val="20"/>
          <w:szCs w:val="20"/>
        </w:rPr>
      </w:pPr>
      <w:r w:rsidRPr="00FC68DA">
        <w:rPr>
          <w:rFonts w:ascii="Arial Narrow" w:hAnsi="Arial Narrow"/>
          <w:sz w:val="20"/>
          <w:szCs w:val="20"/>
        </w:rPr>
        <w:t xml:space="preserve"> </w:t>
      </w:r>
      <w:r w:rsidR="00792AB8" w:rsidRPr="00FC68DA">
        <w:rPr>
          <w:rFonts w:ascii="Arial Narrow" w:hAnsi="Arial Narrow"/>
          <w:sz w:val="20"/>
          <w:szCs w:val="20"/>
        </w:rPr>
        <w:t>CHARACTER #1-</w:t>
      </w:r>
      <w:r w:rsidRPr="00FC68DA">
        <w:rPr>
          <w:rFonts w:ascii="Arial Narrow" w:hAnsi="Arial Narrow"/>
          <w:sz w:val="20"/>
          <w:szCs w:val="20"/>
        </w:rPr>
        <w:t>THE ____________________________</w:t>
      </w:r>
    </w:p>
    <w:p w14:paraId="755F686C" w14:textId="77777777" w:rsidR="000C3F6C" w:rsidRPr="00FC68DA" w:rsidRDefault="000C3F6C" w:rsidP="000C3F6C">
      <w:pPr>
        <w:pStyle w:val="ListParagraph"/>
        <w:rPr>
          <w:rFonts w:ascii="Arial Narrow" w:hAnsi="Arial Narrow"/>
          <w:sz w:val="16"/>
          <w:szCs w:val="16"/>
        </w:rPr>
      </w:pPr>
      <w:r w:rsidRPr="00FC68DA">
        <w:rPr>
          <w:rFonts w:ascii="Arial Narrow" w:hAnsi="Arial Narrow"/>
          <w:sz w:val="16"/>
          <w:szCs w:val="16"/>
        </w:rPr>
        <w:t>THE WORD “GREAT”:</w:t>
      </w:r>
    </w:p>
    <w:p w14:paraId="6835F483" w14:textId="77777777" w:rsidR="000C3F6C" w:rsidRPr="00FC68DA" w:rsidRDefault="000C3F6C" w:rsidP="000C3F6C">
      <w:pPr>
        <w:pStyle w:val="ListParagraph"/>
        <w:numPr>
          <w:ilvl w:val="0"/>
          <w:numId w:val="3"/>
        </w:numPr>
        <w:rPr>
          <w:rFonts w:ascii="Arial Narrow" w:hAnsi="Arial Narrow"/>
          <w:sz w:val="16"/>
          <w:szCs w:val="16"/>
        </w:rPr>
      </w:pPr>
      <w:r w:rsidRPr="00FC68DA">
        <w:rPr>
          <w:rFonts w:ascii="Arial Narrow" w:hAnsi="Arial Narrow"/>
          <w:sz w:val="16"/>
          <w:szCs w:val="16"/>
        </w:rPr>
        <w:t>IS USED _________________ TIMES IN THIS C.</w:t>
      </w:r>
    </w:p>
    <w:p w14:paraId="78F23A66" w14:textId="77777777" w:rsidR="000C3F6C" w:rsidRPr="00FC68DA" w:rsidRDefault="000C3F6C" w:rsidP="000C3F6C">
      <w:pPr>
        <w:pStyle w:val="ListParagraph"/>
        <w:numPr>
          <w:ilvl w:val="0"/>
          <w:numId w:val="3"/>
        </w:numPr>
        <w:rPr>
          <w:rFonts w:ascii="Arial Narrow" w:hAnsi="Arial Narrow"/>
          <w:sz w:val="16"/>
          <w:szCs w:val="16"/>
        </w:rPr>
      </w:pPr>
      <w:r w:rsidRPr="00FC68DA">
        <w:rPr>
          <w:rFonts w:ascii="Arial Narrow" w:hAnsi="Arial Narrow"/>
          <w:sz w:val="16"/>
          <w:szCs w:val="16"/>
        </w:rPr>
        <w:t>MEANS ____________________ IN SIZE AND SIGNIFICANCE</w:t>
      </w:r>
    </w:p>
    <w:p w14:paraId="7FB76212" w14:textId="77777777" w:rsidR="000C3F6C" w:rsidRPr="00FC68DA" w:rsidRDefault="000C3F6C" w:rsidP="000C3F6C">
      <w:pPr>
        <w:rPr>
          <w:rFonts w:ascii="Arial Narrow" w:hAnsi="Arial Narrow"/>
          <w:sz w:val="16"/>
          <w:szCs w:val="16"/>
        </w:rPr>
      </w:pPr>
      <w:r w:rsidRPr="00FC68DA">
        <w:rPr>
          <w:rFonts w:ascii="Arial Narrow" w:hAnsi="Arial Narrow"/>
          <w:sz w:val="16"/>
          <w:szCs w:val="16"/>
        </w:rPr>
        <w:t xml:space="preserve">            THE WORD “SIGN”:</w:t>
      </w:r>
    </w:p>
    <w:p w14:paraId="393A5908" w14:textId="77777777" w:rsidR="000C3F6C" w:rsidRPr="00FC68DA" w:rsidRDefault="000C3F6C" w:rsidP="000C3F6C">
      <w:pPr>
        <w:pStyle w:val="ListParagraph"/>
        <w:numPr>
          <w:ilvl w:val="0"/>
          <w:numId w:val="4"/>
        </w:numPr>
        <w:rPr>
          <w:rFonts w:ascii="Arial Narrow" w:hAnsi="Arial Narrow"/>
          <w:i/>
          <w:iCs/>
          <w:sz w:val="16"/>
          <w:szCs w:val="16"/>
        </w:rPr>
      </w:pPr>
      <w:r w:rsidRPr="00FC68DA">
        <w:rPr>
          <w:rFonts w:ascii="Arial Narrow" w:hAnsi="Arial Narrow"/>
          <w:i/>
          <w:iCs/>
          <w:sz w:val="16"/>
          <w:szCs w:val="16"/>
        </w:rPr>
        <w:t>__________________ TO SOMETHING ELSE</w:t>
      </w:r>
    </w:p>
    <w:p w14:paraId="0E765190" w14:textId="77777777" w:rsidR="000C3F6C" w:rsidRPr="00FC68DA" w:rsidRDefault="000C3F6C" w:rsidP="000C3F6C">
      <w:pPr>
        <w:pStyle w:val="ListParagraph"/>
        <w:numPr>
          <w:ilvl w:val="0"/>
          <w:numId w:val="4"/>
        </w:numPr>
        <w:rPr>
          <w:rFonts w:ascii="Arial Narrow" w:hAnsi="Arial Narrow"/>
          <w:i/>
          <w:iCs/>
          <w:sz w:val="16"/>
          <w:szCs w:val="16"/>
        </w:rPr>
      </w:pPr>
      <w:r w:rsidRPr="00FC68DA">
        <w:rPr>
          <w:rFonts w:ascii="Arial Narrow" w:hAnsi="Arial Narrow"/>
          <w:i/>
          <w:iCs/>
          <w:sz w:val="16"/>
          <w:szCs w:val="16"/>
        </w:rPr>
        <w:t>IS A ___________________ OF A REALITY</w:t>
      </w:r>
    </w:p>
    <w:p w14:paraId="6C23C9FE" w14:textId="77777777" w:rsidR="000C3F6C" w:rsidRPr="00FC68DA" w:rsidRDefault="000C3F6C" w:rsidP="000C3F6C">
      <w:pPr>
        <w:pStyle w:val="ListParagraph"/>
        <w:rPr>
          <w:rFonts w:ascii="Arial Narrow" w:hAnsi="Arial Narrow"/>
          <w:sz w:val="20"/>
          <w:szCs w:val="20"/>
        </w:rPr>
      </w:pPr>
    </w:p>
    <w:p w14:paraId="3408F675" w14:textId="77777777" w:rsidR="000C3F6C" w:rsidRPr="00FC68DA" w:rsidRDefault="000C3F6C" w:rsidP="00FC68DA">
      <w:pPr>
        <w:pStyle w:val="ListParagraph"/>
        <w:rPr>
          <w:rFonts w:ascii="Arial Narrow" w:hAnsi="Arial Narrow"/>
          <w:sz w:val="20"/>
          <w:szCs w:val="20"/>
        </w:rPr>
      </w:pPr>
      <w:r w:rsidRPr="00FC68DA">
        <w:rPr>
          <w:rFonts w:ascii="Arial Narrow" w:hAnsi="Arial Narrow"/>
          <w:sz w:val="20"/>
          <w:szCs w:val="20"/>
        </w:rPr>
        <w:t>THE WOMAN REPRESENTS THE NATION OF ____________________</w:t>
      </w:r>
    </w:p>
    <w:p w14:paraId="56E3B09B" w14:textId="77777777" w:rsidR="000C3F6C" w:rsidRPr="00FC68DA" w:rsidRDefault="00792AB8" w:rsidP="00792AB8">
      <w:pPr>
        <w:pStyle w:val="ListParagraph"/>
        <w:numPr>
          <w:ilvl w:val="0"/>
          <w:numId w:val="5"/>
        </w:numPr>
        <w:rPr>
          <w:rFonts w:ascii="Arial Narrow" w:hAnsi="Arial Narrow"/>
          <w:sz w:val="16"/>
          <w:szCs w:val="16"/>
        </w:rPr>
      </w:pPr>
      <w:r w:rsidRPr="00FC68DA">
        <w:rPr>
          <w:rFonts w:ascii="Arial Narrow" w:hAnsi="Arial Narrow"/>
          <w:sz w:val="16"/>
          <w:szCs w:val="16"/>
        </w:rPr>
        <w:t>CLOTHED WITH THE _________________</w:t>
      </w:r>
    </w:p>
    <w:p w14:paraId="77FB1CCC" w14:textId="77777777" w:rsidR="00792AB8" w:rsidRPr="00FC68DA" w:rsidRDefault="00792AB8" w:rsidP="00792AB8">
      <w:pPr>
        <w:pStyle w:val="ListParagraph"/>
        <w:numPr>
          <w:ilvl w:val="0"/>
          <w:numId w:val="5"/>
        </w:numPr>
        <w:rPr>
          <w:rFonts w:ascii="Arial Narrow" w:hAnsi="Arial Narrow"/>
          <w:sz w:val="16"/>
          <w:szCs w:val="16"/>
        </w:rPr>
      </w:pPr>
      <w:r w:rsidRPr="00FC68DA">
        <w:rPr>
          <w:rFonts w:ascii="Arial Narrow" w:hAnsi="Arial Narrow"/>
          <w:sz w:val="16"/>
          <w:szCs w:val="16"/>
        </w:rPr>
        <w:t>________________ UNDER HER FEET</w:t>
      </w:r>
    </w:p>
    <w:p w14:paraId="778CACED" w14:textId="77777777" w:rsidR="00792AB8" w:rsidRPr="00FC68DA" w:rsidRDefault="00792AB8" w:rsidP="00792AB8">
      <w:pPr>
        <w:pStyle w:val="ListParagraph"/>
        <w:numPr>
          <w:ilvl w:val="0"/>
          <w:numId w:val="5"/>
        </w:numPr>
        <w:rPr>
          <w:rFonts w:ascii="Arial Narrow" w:hAnsi="Arial Narrow"/>
          <w:sz w:val="16"/>
          <w:szCs w:val="16"/>
        </w:rPr>
      </w:pPr>
      <w:r w:rsidRPr="00FC68DA">
        <w:rPr>
          <w:rFonts w:ascii="Arial Narrow" w:hAnsi="Arial Narrow"/>
          <w:sz w:val="16"/>
          <w:szCs w:val="16"/>
        </w:rPr>
        <w:t>______________ STARS ON HER HEAD</w:t>
      </w:r>
    </w:p>
    <w:p w14:paraId="6AD2F2D0" w14:textId="77777777" w:rsidR="00792AB8" w:rsidRPr="00FC68DA" w:rsidRDefault="00792AB8" w:rsidP="00792AB8">
      <w:pPr>
        <w:rPr>
          <w:rFonts w:ascii="Arial Narrow" w:hAnsi="Arial Narrow"/>
          <w:sz w:val="16"/>
          <w:szCs w:val="16"/>
        </w:rPr>
      </w:pPr>
      <w:r w:rsidRPr="00FC68DA">
        <w:rPr>
          <w:rFonts w:ascii="Arial Narrow" w:hAnsi="Arial Narrow"/>
          <w:sz w:val="16"/>
          <w:szCs w:val="16"/>
        </w:rPr>
        <w:t>GEN. 37:9-11  NOW HE HAD ANOTHER DREAM AND RELATED IT TO HIS BROTHERS AND SAID, “LO, I HAVE HAD STILL ANOTHER DREAM AND BEHOLD THE SUN AND THE MOON AND THE 11 STARS WERE BOWING DOWN TO ME.  HE RELATED IT TO HIS FATHER AND TO HIS BROTHERS; AND HIS FATHER REBUKED HIM AND SAID TO HIM, “WHAT IS THIS DREAM THAT YOU HAVE HAD? SHALL I AND YOUR MOTHER AND YOUR BROTHERS ACTUALLY COME TO BOW OURSELVES DOWN BEFORE YOU TO THE GROUND?”  HIS BROTHERS WERE JEALOUS OF HIM, BUT HIS FATHER KEPT THE SAYING IN MIND.</w:t>
      </w:r>
    </w:p>
    <w:p w14:paraId="39B9F300" w14:textId="77777777" w:rsidR="00792AB8" w:rsidRPr="00FC68DA" w:rsidRDefault="00792AB8" w:rsidP="00792AB8">
      <w:pPr>
        <w:rPr>
          <w:rFonts w:ascii="Arial Narrow" w:hAnsi="Arial Narrow"/>
          <w:sz w:val="20"/>
          <w:szCs w:val="20"/>
        </w:rPr>
      </w:pPr>
      <w:r w:rsidRPr="00FC68DA">
        <w:rPr>
          <w:rFonts w:ascii="Arial Narrow" w:hAnsi="Arial Narrow"/>
          <w:sz w:val="20"/>
          <w:szCs w:val="20"/>
        </w:rPr>
        <w:tab/>
        <w:t>SHE IS A ________________________ WOMAN</w:t>
      </w:r>
    </w:p>
    <w:p w14:paraId="2DAC0DF5" w14:textId="77777777" w:rsidR="00792AB8" w:rsidRPr="00FC68DA" w:rsidRDefault="00792AB8" w:rsidP="00792AB8">
      <w:pPr>
        <w:pStyle w:val="ListParagraph"/>
        <w:numPr>
          <w:ilvl w:val="0"/>
          <w:numId w:val="2"/>
        </w:numPr>
        <w:rPr>
          <w:rFonts w:ascii="Arial Narrow" w:hAnsi="Arial Narrow"/>
          <w:sz w:val="20"/>
          <w:szCs w:val="20"/>
        </w:rPr>
      </w:pPr>
      <w:r w:rsidRPr="00FC68DA">
        <w:rPr>
          <w:rFonts w:ascii="Arial Narrow" w:hAnsi="Arial Narrow"/>
          <w:sz w:val="20"/>
          <w:szCs w:val="20"/>
        </w:rPr>
        <w:t xml:space="preserve"> CHARACTER #2- THE GREAT RED _____________________________</w:t>
      </w:r>
    </w:p>
    <w:p w14:paraId="3CA04A5E" w14:textId="77777777" w:rsidR="00792AB8" w:rsidRPr="00FC68DA" w:rsidRDefault="00792AB8" w:rsidP="00FC68DA">
      <w:pPr>
        <w:pStyle w:val="ListParagraph"/>
        <w:numPr>
          <w:ilvl w:val="0"/>
          <w:numId w:val="11"/>
        </w:numPr>
        <w:rPr>
          <w:rFonts w:ascii="Arial Narrow" w:hAnsi="Arial Narrow"/>
          <w:sz w:val="20"/>
          <w:szCs w:val="20"/>
        </w:rPr>
      </w:pPr>
      <w:r w:rsidRPr="00FC68DA">
        <w:rPr>
          <w:rFonts w:ascii="Arial Narrow" w:hAnsi="Arial Narrow"/>
          <w:sz w:val="20"/>
          <w:szCs w:val="20"/>
        </w:rPr>
        <w:t>CALLED A DRAGON ______________ TIMES IN THIS BOOK</w:t>
      </w:r>
    </w:p>
    <w:p w14:paraId="6C51D43C" w14:textId="77777777" w:rsidR="00792AB8" w:rsidRPr="00FC68DA" w:rsidRDefault="00792AB8" w:rsidP="00FC68DA">
      <w:pPr>
        <w:pStyle w:val="ListParagraph"/>
        <w:numPr>
          <w:ilvl w:val="0"/>
          <w:numId w:val="11"/>
        </w:numPr>
        <w:rPr>
          <w:rFonts w:ascii="Arial Narrow" w:hAnsi="Arial Narrow"/>
          <w:sz w:val="20"/>
          <w:szCs w:val="20"/>
        </w:rPr>
      </w:pPr>
      <w:r w:rsidRPr="00FC68DA">
        <w:rPr>
          <w:rFonts w:ascii="Arial Narrow" w:hAnsi="Arial Narrow"/>
          <w:sz w:val="20"/>
          <w:szCs w:val="20"/>
        </w:rPr>
        <w:t>IN NEW TESTAMENT IS CALLED A ________________________</w:t>
      </w:r>
    </w:p>
    <w:p w14:paraId="1A47E4B4" w14:textId="77777777" w:rsidR="00792AB8" w:rsidRPr="00FC68DA" w:rsidRDefault="00792AB8" w:rsidP="00FC68DA">
      <w:pPr>
        <w:pStyle w:val="ListParagraph"/>
        <w:numPr>
          <w:ilvl w:val="0"/>
          <w:numId w:val="11"/>
        </w:numPr>
        <w:rPr>
          <w:rFonts w:ascii="Arial Narrow" w:hAnsi="Arial Narrow"/>
          <w:sz w:val="20"/>
          <w:szCs w:val="20"/>
        </w:rPr>
      </w:pPr>
      <w:r w:rsidRPr="00FC68DA">
        <w:rPr>
          <w:rFonts w:ascii="Arial Narrow" w:hAnsi="Arial Narrow"/>
          <w:sz w:val="20"/>
          <w:szCs w:val="20"/>
        </w:rPr>
        <w:t>RED SPEAKS OF ____________________________</w:t>
      </w:r>
    </w:p>
    <w:p w14:paraId="531D9E3D" w14:textId="77777777" w:rsidR="00792AB8" w:rsidRPr="00FC68DA" w:rsidRDefault="00792AB8" w:rsidP="00FC68DA">
      <w:pPr>
        <w:pStyle w:val="ListParagraph"/>
        <w:numPr>
          <w:ilvl w:val="0"/>
          <w:numId w:val="11"/>
        </w:numPr>
        <w:rPr>
          <w:rFonts w:ascii="Arial Narrow" w:hAnsi="Arial Narrow"/>
          <w:sz w:val="20"/>
          <w:szCs w:val="20"/>
        </w:rPr>
      </w:pPr>
      <w:r w:rsidRPr="00FC68DA">
        <w:rPr>
          <w:rFonts w:ascii="Arial Narrow" w:hAnsi="Arial Narrow"/>
          <w:sz w:val="20"/>
          <w:szCs w:val="20"/>
        </w:rPr>
        <w:t>HE HAS ______________ HEADS</w:t>
      </w:r>
    </w:p>
    <w:p w14:paraId="324C63A0" w14:textId="77777777" w:rsidR="00792AB8" w:rsidRPr="00FC68DA" w:rsidRDefault="00792AB8" w:rsidP="00792AB8">
      <w:pPr>
        <w:pStyle w:val="ListParagraph"/>
        <w:rPr>
          <w:rFonts w:ascii="Arial Narrow" w:hAnsi="Arial Narrow"/>
          <w:sz w:val="16"/>
          <w:szCs w:val="16"/>
        </w:rPr>
      </w:pPr>
      <w:r w:rsidRPr="00FC68DA">
        <w:rPr>
          <w:rFonts w:ascii="Arial Narrow" w:hAnsi="Arial Narrow"/>
          <w:sz w:val="16"/>
          <w:szCs w:val="16"/>
        </w:rPr>
        <w:t>C. 17:9  THE SEVEN HEADS ARE SEVEN MOUNTAINS ON WHICH THE WOMAN SITS AND THEY ARE SEVEN KINGS.  FIVE HAVE FALLEN, ONE IS, THE OTHER HAS NOT YET COME, AND WHEN HE COMES HE MUST REMAIN A LITTLE WHILE.  THE BEAST WHICH WAS AND IS NOT, IS HIMSELF ALSO AND EIGHTH AND IS ONE OF THE SEVEN AND HE GOES TO DETRUCTION.</w:t>
      </w:r>
    </w:p>
    <w:p w14:paraId="3796C652" w14:textId="77777777" w:rsidR="00792AB8" w:rsidRPr="00FC68DA" w:rsidRDefault="00792AB8" w:rsidP="00FC68DA">
      <w:pPr>
        <w:pStyle w:val="ListParagraph"/>
        <w:numPr>
          <w:ilvl w:val="0"/>
          <w:numId w:val="12"/>
        </w:numPr>
        <w:rPr>
          <w:rFonts w:ascii="Arial Narrow" w:hAnsi="Arial Narrow"/>
          <w:sz w:val="20"/>
          <w:szCs w:val="20"/>
        </w:rPr>
      </w:pPr>
      <w:r w:rsidRPr="00FC68DA">
        <w:rPr>
          <w:rFonts w:ascii="Arial Narrow" w:hAnsi="Arial Narrow"/>
          <w:sz w:val="20"/>
          <w:szCs w:val="20"/>
        </w:rPr>
        <w:t>7 KINGS REPRESENT 7 WORLD __________________ THROUGHOUT HISTORY</w:t>
      </w:r>
    </w:p>
    <w:p w14:paraId="2E42FF6C" w14:textId="77777777" w:rsidR="00792AB8" w:rsidRPr="00FC68DA" w:rsidRDefault="00792AB8" w:rsidP="00FC68DA">
      <w:pPr>
        <w:pStyle w:val="ListParagraph"/>
        <w:numPr>
          <w:ilvl w:val="0"/>
          <w:numId w:val="12"/>
        </w:numPr>
        <w:rPr>
          <w:rFonts w:ascii="Arial Narrow" w:hAnsi="Arial Narrow"/>
          <w:sz w:val="20"/>
          <w:szCs w:val="20"/>
        </w:rPr>
      </w:pPr>
      <w:r w:rsidRPr="00FC68DA">
        <w:rPr>
          <w:rFonts w:ascii="Arial Narrow" w:hAnsi="Arial Narrow"/>
          <w:sz w:val="20"/>
          <w:szCs w:val="20"/>
        </w:rPr>
        <w:t>HE HAS _________________ HORNS</w:t>
      </w:r>
    </w:p>
    <w:p w14:paraId="5B4D9E96" w14:textId="77777777" w:rsidR="00792AB8" w:rsidRPr="00FC68DA" w:rsidRDefault="00792AB8" w:rsidP="00FC68DA">
      <w:pPr>
        <w:pStyle w:val="ListParagraph"/>
        <w:numPr>
          <w:ilvl w:val="0"/>
          <w:numId w:val="12"/>
        </w:numPr>
        <w:rPr>
          <w:rFonts w:ascii="Arial Narrow" w:hAnsi="Arial Narrow"/>
          <w:sz w:val="20"/>
          <w:szCs w:val="20"/>
        </w:rPr>
      </w:pPr>
      <w:r w:rsidRPr="00FC68DA">
        <w:rPr>
          <w:rFonts w:ascii="Arial Narrow" w:hAnsi="Arial Narrow"/>
          <w:sz w:val="20"/>
          <w:szCs w:val="20"/>
        </w:rPr>
        <w:t>HORNS REPRESENT ______________________</w:t>
      </w:r>
    </w:p>
    <w:p w14:paraId="4BC9BDDA" w14:textId="77777777" w:rsidR="00792AB8" w:rsidRPr="00FC68DA" w:rsidRDefault="00792AB8" w:rsidP="00FC68DA">
      <w:pPr>
        <w:pStyle w:val="ListParagraph"/>
        <w:numPr>
          <w:ilvl w:val="0"/>
          <w:numId w:val="12"/>
        </w:numPr>
        <w:rPr>
          <w:rFonts w:ascii="Arial Narrow" w:hAnsi="Arial Narrow"/>
          <w:sz w:val="20"/>
          <w:szCs w:val="20"/>
        </w:rPr>
      </w:pPr>
      <w:r w:rsidRPr="00FC68DA">
        <w:rPr>
          <w:rFonts w:ascii="Arial Narrow" w:hAnsi="Arial Narrow"/>
          <w:sz w:val="20"/>
          <w:szCs w:val="20"/>
        </w:rPr>
        <w:t>THE HOR</w:t>
      </w:r>
      <w:r w:rsidR="00FC68DA">
        <w:rPr>
          <w:rFonts w:ascii="Arial Narrow" w:hAnsi="Arial Narrow"/>
          <w:sz w:val="20"/>
          <w:szCs w:val="20"/>
        </w:rPr>
        <w:t>N</w:t>
      </w:r>
      <w:r w:rsidRPr="00FC68DA">
        <w:rPr>
          <w:rFonts w:ascii="Arial Narrow" w:hAnsi="Arial Narrow"/>
          <w:sz w:val="20"/>
          <w:szCs w:val="20"/>
        </w:rPr>
        <w:t>S OF AN ANIMAL ARE ITS _________________</w:t>
      </w:r>
    </w:p>
    <w:p w14:paraId="15853A7A" w14:textId="77777777" w:rsidR="00792AB8" w:rsidRPr="00FC68DA" w:rsidRDefault="00792AB8" w:rsidP="00FC68DA">
      <w:pPr>
        <w:pStyle w:val="ListParagraph"/>
        <w:numPr>
          <w:ilvl w:val="0"/>
          <w:numId w:val="12"/>
        </w:numPr>
        <w:rPr>
          <w:rFonts w:ascii="Arial Narrow" w:hAnsi="Arial Narrow"/>
          <w:sz w:val="20"/>
          <w:szCs w:val="20"/>
        </w:rPr>
      </w:pPr>
      <w:r w:rsidRPr="00FC68DA">
        <w:rPr>
          <w:rFonts w:ascii="Arial Narrow" w:hAnsi="Arial Narrow"/>
          <w:sz w:val="20"/>
          <w:szCs w:val="20"/>
        </w:rPr>
        <w:t>SATAN IS REPRESENTED HERE AS __________________________ THE WORLD</w:t>
      </w:r>
    </w:p>
    <w:p w14:paraId="33210B79" w14:textId="77777777" w:rsidR="00792AB8" w:rsidRPr="00FC68DA" w:rsidRDefault="00792AB8" w:rsidP="00792AB8">
      <w:pPr>
        <w:rPr>
          <w:rFonts w:ascii="Arial Narrow" w:hAnsi="Arial Narrow"/>
          <w:sz w:val="16"/>
          <w:szCs w:val="16"/>
        </w:rPr>
      </w:pPr>
      <w:r w:rsidRPr="00FC68DA">
        <w:rPr>
          <w:rFonts w:ascii="Arial Narrow" w:hAnsi="Arial Narrow"/>
          <w:sz w:val="16"/>
          <w:szCs w:val="16"/>
        </w:rPr>
        <w:t>DAN. 8:24  HIS POWER WILL BE MIGHTY, BUT NOT BY HIS OWN POWER, AND HE WILL DESTORY TO AN EXTRORDINARY DEGREE AND PROSPER AND PERFORM HIS WILL; HE WILL DESTORY MIGHTY MEN AND THE HOLY PEOPLE.</w:t>
      </w:r>
    </w:p>
    <w:p w14:paraId="15C200CB" w14:textId="77777777" w:rsidR="000900B7" w:rsidRPr="00FC68DA" w:rsidRDefault="000900B7" w:rsidP="00792AB8">
      <w:pPr>
        <w:rPr>
          <w:rFonts w:ascii="Arial Narrow" w:hAnsi="Arial Narrow"/>
          <w:sz w:val="16"/>
          <w:szCs w:val="16"/>
        </w:rPr>
      </w:pPr>
      <w:r w:rsidRPr="00FC68DA">
        <w:rPr>
          <w:rFonts w:ascii="Arial Narrow" w:hAnsi="Arial Narrow"/>
          <w:sz w:val="16"/>
          <w:szCs w:val="16"/>
        </w:rPr>
        <w:lastRenderedPageBreak/>
        <w:t>ISAIAH 14: BUT YOU SAID IN YOUR HEART, “I WILL ASCEND TO HEAVEN; I WILL RAISE MY THRONE ABOVE THE STARS OF GOD, AND I WILL SIT ON THE MOUNT OF ASSEMBLY IN THE RECESSES OF THE NORTH.  I WILL ASCEND ABOVE THE HEIGHTS OF THE CLOUDS; I WILL MAKE MYSELF LIKE THE MOST HIGH”.</w:t>
      </w:r>
    </w:p>
    <w:p w14:paraId="4EA52B6F" w14:textId="77777777" w:rsidR="00792AB8" w:rsidRPr="00FC68DA" w:rsidRDefault="000900B7" w:rsidP="000900B7">
      <w:pPr>
        <w:rPr>
          <w:rFonts w:ascii="Arial Narrow" w:hAnsi="Arial Narrow"/>
          <w:sz w:val="16"/>
          <w:szCs w:val="16"/>
        </w:rPr>
      </w:pPr>
      <w:r w:rsidRPr="00FC68DA">
        <w:rPr>
          <w:rFonts w:ascii="Arial Narrow" w:hAnsi="Arial Narrow"/>
          <w:sz w:val="16"/>
          <w:szCs w:val="16"/>
        </w:rPr>
        <w:t>MATT. 2  WHEN HEROD LEARNED THAT THE MAGI HAD TRICKED HIM , HE BECAME ENRAGED AND SENT AND KILLED ALL THE MALE BABIES IN BETHLEHEM.  BUT GOD WARNED MARY AND JOSEPH AND THEY FLED TO EGYPT AND REMAINED THERE UNTIL HEROD DIED</w:t>
      </w:r>
    </w:p>
    <w:p w14:paraId="31802A4D" w14:textId="77777777" w:rsidR="000900B7" w:rsidRPr="00FC68DA" w:rsidRDefault="000900B7" w:rsidP="000900B7">
      <w:pPr>
        <w:pStyle w:val="ListParagraph"/>
        <w:numPr>
          <w:ilvl w:val="0"/>
          <w:numId w:val="2"/>
        </w:numPr>
        <w:rPr>
          <w:rFonts w:ascii="Arial Narrow" w:hAnsi="Arial Narrow"/>
          <w:sz w:val="16"/>
          <w:szCs w:val="16"/>
        </w:rPr>
      </w:pPr>
      <w:r w:rsidRPr="00FC68DA">
        <w:rPr>
          <w:rFonts w:ascii="Arial Narrow" w:hAnsi="Arial Narrow"/>
          <w:sz w:val="16"/>
          <w:szCs w:val="16"/>
        </w:rPr>
        <w:t xml:space="preserve"> CHARACTER 3-THE _________________________</w:t>
      </w:r>
    </w:p>
    <w:p w14:paraId="1CE391CF" w14:textId="77777777" w:rsidR="000900B7" w:rsidRPr="00FC68DA" w:rsidRDefault="000900B7" w:rsidP="000900B7">
      <w:pPr>
        <w:pStyle w:val="ListParagraph"/>
        <w:rPr>
          <w:rFonts w:ascii="Arial Narrow" w:hAnsi="Arial Narrow"/>
          <w:sz w:val="16"/>
          <w:szCs w:val="16"/>
        </w:rPr>
      </w:pPr>
      <w:r w:rsidRPr="00FC68DA">
        <w:rPr>
          <w:rFonts w:ascii="Arial Narrow" w:hAnsi="Arial Narrow"/>
          <w:sz w:val="16"/>
          <w:szCs w:val="16"/>
        </w:rPr>
        <w:t>THIS CHILD IS ___________________________</w:t>
      </w:r>
    </w:p>
    <w:p w14:paraId="615D70C3" w14:textId="77777777" w:rsidR="000900B7" w:rsidRPr="00FC68DA" w:rsidRDefault="000900B7" w:rsidP="000900B7">
      <w:pPr>
        <w:pStyle w:val="ListParagraph"/>
        <w:rPr>
          <w:rFonts w:ascii="Arial Narrow" w:hAnsi="Arial Narrow"/>
          <w:sz w:val="16"/>
          <w:szCs w:val="16"/>
        </w:rPr>
      </w:pPr>
      <w:r w:rsidRPr="00FC68DA">
        <w:rPr>
          <w:rFonts w:ascii="Arial Narrow" w:hAnsi="Arial Narrow"/>
          <w:sz w:val="16"/>
          <w:szCs w:val="16"/>
        </w:rPr>
        <w:t>CLEAR THINGS WE SEE ABOUT HIM ARE:</w:t>
      </w:r>
    </w:p>
    <w:p w14:paraId="58BBDC61" w14:textId="77777777" w:rsidR="000900B7" w:rsidRPr="00FC68DA" w:rsidRDefault="000900B7" w:rsidP="000900B7">
      <w:pPr>
        <w:pStyle w:val="ListParagraph"/>
        <w:numPr>
          <w:ilvl w:val="0"/>
          <w:numId w:val="6"/>
        </w:numPr>
        <w:rPr>
          <w:rFonts w:ascii="Arial Narrow" w:hAnsi="Arial Narrow"/>
          <w:sz w:val="16"/>
          <w:szCs w:val="16"/>
        </w:rPr>
      </w:pPr>
      <w:r w:rsidRPr="00FC68DA">
        <w:rPr>
          <w:rFonts w:ascii="Arial Narrow" w:hAnsi="Arial Narrow"/>
          <w:sz w:val="16"/>
          <w:szCs w:val="16"/>
        </w:rPr>
        <w:t xml:space="preserve"> HIS __________________________</w:t>
      </w:r>
    </w:p>
    <w:p w14:paraId="3A025286" w14:textId="77777777" w:rsidR="000900B7" w:rsidRPr="00FC68DA" w:rsidRDefault="000900B7" w:rsidP="000900B7">
      <w:pPr>
        <w:pStyle w:val="ListParagraph"/>
        <w:numPr>
          <w:ilvl w:val="0"/>
          <w:numId w:val="6"/>
        </w:numPr>
        <w:rPr>
          <w:rFonts w:ascii="Arial Narrow" w:hAnsi="Arial Narrow"/>
          <w:sz w:val="16"/>
          <w:szCs w:val="16"/>
        </w:rPr>
      </w:pPr>
      <w:r w:rsidRPr="00FC68DA">
        <w:rPr>
          <w:rFonts w:ascii="Arial Narrow" w:hAnsi="Arial Narrow"/>
          <w:sz w:val="16"/>
          <w:szCs w:val="16"/>
        </w:rPr>
        <w:t>HIS ____________________________</w:t>
      </w:r>
    </w:p>
    <w:p w14:paraId="0624BDFE" w14:textId="77777777" w:rsidR="000900B7" w:rsidRPr="00FC68DA" w:rsidRDefault="000900B7" w:rsidP="000900B7">
      <w:pPr>
        <w:pStyle w:val="ListParagraph"/>
        <w:numPr>
          <w:ilvl w:val="0"/>
          <w:numId w:val="6"/>
        </w:numPr>
        <w:rPr>
          <w:rFonts w:ascii="Arial Narrow" w:hAnsi="Arial Narrow"/>
          <w:sz w:val="16"/>
          <w:szCs w:val="16"/>
        </w:rPr>
      </w:pPr>
      <w:r w:rsidRPr="00FC68DA">
        <w:rPr>
          <w:rFonts w:ascii="Arial Narrow" w:hAnsi="Arial Narrow"/>
          <w:sz w:val="16"/>
          <w:szCs w:val="16"/>
        </w:rPr>
        <w:t>HIS ____________________________</w:t>
      </w:r>
    </w:p>
    <w:p w14:paraId="4A996E8C" w14:textId="77777777" w:rsidR="000900B7" w:rsidRPr="00FC68DA" w:rsidRDefault="000900B7" w:rsidP="000900B7">
      <w:pPr>
        <w:pStyle w:val="ListParagraph"/>
        <w:numPr>
          <w:ilvl w:val="0"/>
          <w:numId w:val="6"/>
        </w:numPr>
        <w:rPr>
          <w:rFonts w:ascii="Arial Narrow" w:hAnsi="Arial Narrow"/>
          <w:sz w:val="16"/>
          <w:szCs w:val="16"/>
        </w:rPr>
      </w:pPr>
      <w:r w:rsidRPr="00FC68DA">
        <w:rPr>
          <w:rFonts w:ascii="Arial Narrow" w:hAnsi="Arial Narrow"/>
          <w:sz w:val="16"/>
          <w:szCs w:val="16"/>
        </w:rPr>
        <w:t>HIS _____________________________</w:t>
      </w:r>
    </w:p>
    <w:p w14:paraId="7B32D051" w14:textId="77777777" w:rsidR="000900B7" w:rsidRPr="00FC68DA" w:rsidRDefault="000900B7" w:rsidP="000900B7">
      <w:pPr>
        <w:rPr>
          <w:rFonts w:ascii="Arial Narrow" w:hAnsi="Arial Narrow"/>
          <w:sz w:val="16"/>
          <w:szCs w:val="16"/>
        </w:rPr>
      </w:pPr>
      <w:r w:rsidRPr="00FC68DA">
        <w:rPr>
          <w:rFonts w:ascii="Arial Narrow" w:hAnsi="Arial Narrow"/>
          <w:sz w:val="16"/>
          <w:szCs w:val="16"/>
        </w:rPr>
        <w:t>4  CHARACTER #4-    __________________________ THE MIGHTY ANGEL</w:t>
      </w:r>
    </w:p>
    <w:p w14:paraId="676E9CFF" w14:textId="77777777" w:rsidR="000900B7" w:rsidRPr="00FC68DA" w:rsidRDefault="000900B7" w:rsidP="000900B7">
      <w:pPr>
        <w:rPr>
          <w:rFonts w:ascii="Arial Narrow" w:hAnsi="Arial Narrow"/>
          <w:sz w:val="16"/>
          <w:szCs w:val="16"/>
        </w:rPr>
      </w:pPr>
      <w:r w:rsidRPr="00FC68DA">
        <w:rPr>
          <w:rFonts w:ascii="Arial Narrow" w:hAnsi="Arial Narrow"/>
          <w:sz w:val="16"/>
          <w:szCs w:val="16"/>
        </w:rPr>
        <w:tab/>
        <w:t>SATAN’S WARFARE OCCURS</w:t>
      </w:r>
    </w:p>
    <w:p w14:paraId="1989E04B" w14:textId="77777777" w:rsidR="000900B7" w:rsidRPr="00FC68DA" w:rsidRDefault="000900B7" w:rsidP="000900B7">
      <w:pPr>
        <w:pStyle w:val="ListParagraph"/>
        <w:numPr>
          <w:ilvl w:val="0"/>
          <w:numId w:val="7"/>
        </w:numPr>
        <w:rPr>
          <w:rFonts w:ascii="Arial Narrow" w:hAnsi="Arial Narrow"/>
          <w:sz w:val="16"/>
          <w:szCs w:val="16"/>
        </w:rPr>
      </w:pPr>
      <w:r w:rsidRPr="00FC68DA">
        <w:rPr>
          <w:rFonts w:ascii="Arial Narrow" w:hAnsi="Arial Narrow"/>
          <w:sz w:val="16"/>
          <w:szCs w:val="16"/>
        </w:rPr>
        <w:t xml:space="preserve"> IN THE _______________________</w:t>
      </w:r>
    </w:p>
    <w:p w14:paraId="596E682C" w14:textId="77777777" w:rsidR="000900B7" w:rsidRPr="00FC68DA" w:rsidRDefault="000900B7" w:rsidP="000900B7">
      <w:pPr>
        <w:pStyle w:val="ListParagraph"/>
        <w:numPr>
          <w:ilvl w:val="0"/>
          <w:numId w:val="7"/>
        </w:numPr>
        <w:rPr>
          <w:rFonts w:ascii="Arial Narrow" w:hAnsi="Arial Narrow"/>
          <w:sz w:val="16"/>
          <w:szCs w:val="16"/>
        </w:rPr>
      </w:pPr>
      <w:r w:rsidRPr="00FC68DA">
        <w:rPr>
          <w:rFonts w:ascii="Arial Narrow" w:hAnsi="Arial Narrow"/>
          <w:sz w:val="16"/>
          <w:szCs w:val="16"/>
        </w:rPr>
        <w:t>ON THE _______________________</w:t>
      </w:r>
    </w:p>
    <w:p w14:paraId="7B9F5266" w14:textId="77777777" w:rsidR="000900B7" w:rsidRPr="00FC68DA" w:rsidRDefault="000900B7" w:rsidP="00192997">
      <w:pPr>
        <w:pStyle w:val="ListParagraph"/>
        <w:numPr>
          <w:ilvl w:val="0"/>
          <w:numId w:val="17"/>
        </w:numPr>
        <w:rPr>
          <w:rFonts w:ascii="Arial Narrow" w:hAnsi="Arial Narrow"/>
          <w:sz w:val="16"/>
          <w:szCs w:val="16"/>
        </w:rPr>
      </w:pPr>
      <w:r w:rsidRPr="00FC68DA">
        <w:rPr>
          <w:rFonts w:ascii="Arial Narrow" w:hAnsi="Arial Narrow"/>
          <w:sz w:val="16"/>
          <w:szCs w:val="16"/>
        </w:rPr>
        <w:t>GREEK GRAMMAR LEADS TO THE CONCLUSION THAT ______________ STARTED THIS WAR</w:t>
      </w:r>
    </w:p>
    <w:p w14:paraId="2A28FAE8" w14:textId="77777777" w:rsidR="00792AB8" w:rsidRPr="00FC68DA" w:rsidRDefault="000900B7" w:rsidP="000900B7">
      <w:pPr>
        <w:rPr>
          <w:rFonts w:ascii="Arial Narrow" w:hAnsi="Arial Narrow"/>
          <w:sz w:val="16"/>
          <w:szCs w:val="16"/>
        </w:rPr>
      </w:pPr>
      <w:r w:rsidRPr="00FC68DA">
        <w:rPr>
          <w:rFonts w:ascii="Arial Narrow" w:hAnsi="Arial Narrow"/>
          <w:sz w:val="16"/>
          <w:szCs w:val="16"/>
        </w:rPr>
        <w:t>DAN. 10:12-13  THEN HE SAID TO ME, “DO NOT BE AFRAID, DANIEL, FOR FROM THE FIRST DAY THAT YOU SEET YOUR HEART ON UNDERSTANDING THIS AND ON HUMBLING YOURSELF BEFORE YOUR GOD, YOUR WORDS WERE HEARD, AND I HAVE COME IN RESPONSE TO YOUR WORDS.  BUT THE PRONCE OF THE KINGDOM OF PERSIAN WAS WITHSTANDING ME FOR TWENTYONE DAYS.  THEN BEHOLD, MICHAEL, ONE OF THE CHIEF PRINCES COME TO HELP ME, FOR I HAD BEEN LEFT THERE WITH THE KINGS OF PERSIA.”</w:t>
      </w:r>
    </w:p>
    <w:p w14:paraId="012E66D5" w14:textId="77777777" w:rsidR="00A04284" w:rsidRPr="00FC68DA" w:rsidRDefault="000900B7" w:rsidP="000900B7">
      <w:pPr>
        <w:rPr>
          <w:rFonts w:ascii="Arial Narrow" w:hAnsi="Arial Narrow"/>
          <w:sz w:val="16"/>
          <w:szCs w:val="16"/>
        </w:rPr>
      </w:pPr>
      <w:r w:rsidRPr="00FC68DA">
        <w:rPr>
          <w:rFonts w:ascii="Arial Narrow" w:hAnsi="Arial Narrow"/>
          <w:sz w:val="16"/>
          <w:szCs w:val="16"/>
        </w:rPr>
        <w:t>MICHAEL:</w:t>
      </w:r>
    </w:p>
    <w:p w14:paraId="6C2BB6F8" w14:textId="77777777" w:rsidR="000900B7" w:rsidRPr="00FC68DA" w:rsidRDefault="00A04284" w:rsidP="00FC68DA">
      <w:pPr>
        <w:pStyle w:val="ListParagraph"/>
        <w:numPr>
          <w:ilvl w:val="0"/>
          <w:numId w:val="16"/>
        </w:numPr>
        <w:rPr>
          <w:rFonts w:ascii="Arial Narrow" w:hAnsi="Arial Narrow"/>
          <w:sz w:val="16"/>
          <w:szCs w:val="16"/>
        </w:rPr>
      </w:pPr>
      <w:r w:rsidRPr="00FC68DA">
        <w:rPr>
          <w:rFonts w:ascii="Arial Narrow" w:hAnsi="Arial Narrow"/>
          <w:sz w:val="16"/>
          <w:szCs w:val="16"/>
        </w:rPr>
        <w:t>IS ALWAYS ASSOCIATED WITH _____________________ AND CONFLICT</w:t>
      </w:r>
    </w:p>
    <w:p w14:paraId="64172DC5" w14:textId="77777777" w:rsidR="00A04284" w:rsidRPr="00FC68DA" w:rsidRDefault="00A04284" w:rsidP="000900B7">
      <w:pPr>
        <w:rPr>
          <w:rFonts w:ascii="Arial Narrow" w:hAnsi="Arial Narrow"/>
          <w:sz w:val="16"/>
          <w:szCs w:val="16"/>
        </w:rPr>
      </w:pPr>
      <w:r w:rsidRPr="00FC68DA">
        <w:rPr>
          <w:rFonts w:ascii="Arial Narrow" w:hAnsi="Arial Narrow"/>
          <w:sz w:val="16"/>
          <w:szCs w:val="16"/>
        </w:rPr>
        <w:t>DAN. 12:1  NOW AT THAT TIME MICHAEL, THE GREAT PRINCE WHO STANDS GUARD OVER THE SONS OF YOUR PEOPLE WILLL ARISE AND THERE WILL BE A TIME OF DISTRESS SUCH AS NEVER OCCURRED SINCE THERE WAS A NATION UNTIL THAT TIME; AND AT THAT TIME YOUR PEOPLE, EVERYONE WHO IS FOUND WRITTEN IN THE BOOK, WILL BE RESCUED.</w:t>
      </w:r>
    </w:p>
    <w:p w14:paraId="6843D6AD" w14:textId="77777777" w:rsidR="00A04284" w:rsidRPr="00FC68DA" w:rsidRDefault="00A04284" w:rsidP="000900B7">
      <w:pPr>
        <w:rPr>
          <w:rFonts w:ascii="Arial Narrow" w:hAnsi="Arial Narrow"/>
          <w:sz w:val="16"/>
          <w:szCs w:val="16"/>
        </w:rPr>
      </w:pPr>
      <w:r w:rsidRPr="00FC68DA">
        <w:rPr>
          <w:rFonts w:ascii="Arial Narrow" w:hAnsi="Arial Narrow"/>
          <w:sz w:val="16"/>
          <w:szCs w:val="16"/>
        </w:rPr>
        <w:t>V. 7  HE RAISES HIS RIGHT HAND AND HIS LEFT TOWARD HEAVEN AND SWORE BY HIM WHO LIVES FOREVER THAT IT WOULD BE FOR A TIME, TIMES, AND HALF A TIME.</w:t>
      </w:r>
    </w:p>
    <w:p w14:paraId="0D8F8B35" w14:textId="77777777" w:rsidR="00A04284" w:rsidRPr="00FC68DA" w:rsidRDefault="00A04284" w:rsidP="000900B7">
      <w:pPr>
        <w:rPr>
          <w:rFonts w:ascii="Arial Narrow" w:hAnsi="Arial Narrow"/>
          <w:sz w:val="16"/>
          <w:szCs w:val="16"/>
        </w:rPr>
      </w:pPr>
      <w:r w:rsidRPr="00FC68DA">
        <w:rPr>
          <w:rFonts w:ascii="Arial Narrow" w:hAnsi="Arial Narrow"/>
          <w:sz w:val="16"/>
          <w:szCs w:val="16"/>
        </w:rPr>
        <w:t>V. 11 FROM THE TIME THAT THE REGULAR SACRIFICE IS ABOLISHED AND THE ABOMINATION OF DESOLATION IS SET UP, THERE WILL BE 1,290 DAYS</w:t>
      </w:r>
    </w:p>
    <w:p w14:paraId="56DC3A5B" w14:textId="77777777" w:rsidR="00A04284" w:rsidRPr="00FC68DA" w:rsidRDefault="00A04284" w:rsidP="000900B7">
      <w:pPr>
        <w:rPr>
          <w:rFonts w:ascii="Arial Narrow" w:hAnsi="Arial Narrow"/>
          <w:sz w:val="16"/>
          <w:szCs w:val="16"/>
        </w:rPr>
      </w:pPr>
      <w:r w:rsidRPr="00FC68DA">
        <w:rPr>
          <w:rFonts w:ascii="Arial Narrow" w:hAnsi="Arial Narrow"/>
          <w:sz w:val="16"/>
          <w:szCs w:val="16"/>
        </w:rPr>
        <w:t>1 THESS. 4:16-17  FOR THE LORD HIMSELF WILL DESCEND FROM HEAVEN WITH A SHOUT WITH THE VOICE OF THE ARCHANGEL AND WITH THE TRUMPET OF GOD AND THE DEAD IN CHRIST WILL RISE FIRST.  THEN WE WHO ARE ALIVE AND REMAIN WILL BE CAUGHT UP TOGETHER WITH THEM IN THE CLOUDS TO MEET THE LORD IN THE AIR, AND SO WE SHALL ALWAYS BE WITH THE LORD.</w:t>
      </w:r>
    </w:p>
    <w:p w14:paraId="59B7A78C" w14:textId="77777777" w:rsidR="00A04284" w:rsidRPr="00FC68DA" w:rsidRDefault="00A04284" w:rsidP="00FC68DA">
      <w:pPr>
        <w:pStyle w:val="ListParagraph"/>
        <w:numPr>
          <w:ilvl w:val="0"/>
          <w:numId w:val="15"/>
        </w:numPr>
        <w:rPr>
          <w:rFonts w:ascii="Arial Narrow" w:hAnsi="Arial Narrow"/>
          <w:sz w:val="16"/>
          <w:szCs w:val="16"/>
        </w:rPr>
      </w:pPr>
      <w:r w:rsidRPr="00FC68DA">
        <w:rPr>
          <w:rFonts w:ascii="Arial Narrow" w:hAnsi="Arial Narrow"/>
          <w:sz w:val="16"/>
          <w:szCs w:val="16"/>
        </w:rPr>
        <w:t>WINS WITH THE RESULT THAT SATAN AND HIS HOSTS ARE CAST OUT OF _________________________</w:t>
      </w:r>
    </w:p>
    <w:p w14:paraId="75A394AD" w14:textId="77777777" w:rsidR="00A04284" w:rsidRPr="00FC68DA" w:rsidRDefault="00A04284" w:rsidP="00FC68DA">
      <w:pPr>
        <w:pStyle w:val="ListParagraph"/>
        <w:numPr>
          <w:ilvl w:val="0"/>
          <w:numId w:val="15"/>
        </w:numPr>
        <w:rPr>
          <w:rFonts w:ascii="Arial Narrow" w:hAnsi="Arial Narrow"/>
          <w:sz w:val="16"/>
          <w:szCs w:val="16"/>
        </w:rPr>
      </w:pPr>
      <w:r w:rsidRPr="00FC68DA">
        <w:rPr>
          <w:rFonts w:ascii="Arial Narrow" w:hAnsi="Arial Narrow"/>
          <w:sz w:val="16"/>
          <w:szCs w:val="16"/>
        </w:rPr>
        <w:t>THROWN DOWN TO THE ________________________</w:t>
      </w:r>
    </w:p>
    <w:p w14:paraId="1F8BA37E" w14:textId="77777777" w:rsidR="00A04284" w:rsidRPr="00FC68DA" w:rsidRDefault="00A04284" w:rsidP="000900B7">
      <w:pPr>
        <w:rPr>
          <w:rFonts w:ascii="Arial Narrow" w:hAnsi="Arial Narrow"/>
          <w:sz w:val="16"/>
          <w:szCs w:val="16"/>
        </w:rPr>
      </w:pPr>
      <w:r w:rsidRPr="00FC68DA">
        <w:rPr>
          <w:rFonts w:ascii="Arial Narrow" w:hAnsi="Arial Narrow"/>
          <w:sz w:val="16"/>
          <w:szCs w:val="16"/>
        </w:rPr>
        <w:t>NAMES WE SEE FOR THE DRAGON HERE:</w:t>
      </w:r>
    </w:p>
    <w:p w14:paraId="4B0BC8F4" w14:textId="77777777" w:rsidR="00A04284" w:rsidRPr="00FC68DA" w:rsidRDefault="00A04284" w:rsidP="00FC68DA">
      <w:pPr>
        <w:pStyle w:val="ListParagraph"/>
        <w:numPr>
          <w:ilvl w:val="0"/>
          <w:numId w:val="13"/>
        </w:numPr>
        <w:rPr>
          <w:rFonts w:ascii="Arial Narrow" w:hAnsi="Arial Narrow"/>
          <w:sz w:val="16"/>
          <w:szCs w:val="16"/>
        </w:rPr>
      </w:pPr>
      <w:r w:rsidRPr="00FC68DA">
        <w:rPr>
          <w:rFonts w:ascii="Arial Narrow" w:hAnsi="Arial Narrow"/>
          <w:sz w:val="16"/>
          <w:szCs w:val="16"/>
        </w:rPr>
        <w:t>__________________ OF OLD</w:t>
      </w:r>
    </w:p>
    <w:p w14:paraId="1E290A9D" w14:textId="77777777" w:rsidR="00A04284" w:rsidRPr="00FC68DA" w:rsidRDefault="00A04284" w:rsidP="00FC68DA">
      <w:pPr>
        <w:pStyle w:val="ListParagraph"/>
        <w:numPr>
          <w:ilvl w:val="0"/>
          <w:numId w:val="13"/>
        </w:numPr>
        <w:rPr>
          <w:rFonts w:ascii="Arial Narrow" w:hAnsi="Arial Narrow"/>
          <w:sz w:val="16"/>
          <w:szCs w:val="16"/>
        </w:rPr>
      </w:pPr>
      <w:r w:rsidRPr="00FC68DA">
        <w:rPr>
          <w:rFonts w:ascii="Arial Narrow" w:hAnsi="Arial Narrow"/>
          <w:sz w:val="16"/>
          <w:szCs w:val="16"/>
        </w:rPr>
        <w:t>THE ________________________ (SLANDER, DEFAME, FALSELY ACCUSE</w:t>
      </w:r>
    </w:p>
    <w:p w14:paraId="2788F7F0" w14:textId="77777777" w:rsidR="00A04284" w:rsidRPr="00FC68DA" w:rsidRDefault="00A04284" w:rsidP="00FC68DA">
      <w:pPr>
        <w:pStyle w:val="ListParagraph"/>
        <w:numPr>
          <w:ilvl w:val="0"/>
          <w:numId w:val="13"/>
        </w:numPr>
        <w:rPr>
          <w:rFonts w:ascii="Arial Narrow" w:hAnsi="Arial Narrow"/>
          <w:sz w:val="16"/>
          <w:szCs w:val="16"/>
        </w:rPr>
      </w:pPr>
      <w:r w:rsidRPr="00FC68DA">
        <w:rPr>
          <w:rFonts w:ascii="Arial Narrow" w:hAnsi="Arial Narrow"/>
          <w:sz w:val="16"/>
          <w:szCs w:val="16"/>
        </w:rPr>
        <w:t>______________________ (MEANS ADVERSARY OR ENEMY)</w:t>
      </w:r>
    </w:p>
    <w:p w14:paraId="4C9C6FEE" w14:textId="77777777" w:rsidR="00A04284" w:rsidRPr="00FC68DA" w:rsidRDefault="00A04284" w:rsidP="00FC68DA">
      <w:pPr>
        <w:pStyle w:val="ListParagraph"/>
        <w:numPr>
          <w:ilvl w:val="0"/>
          <w:numId w:val="13"/>
        </w:numPr>
        <w:rPr>
          <w:rFonts w:ascii="Arial Narrow" w:hAnsi="Arial Narrow"/>
          <w:sz w:val="16"/>
          <w:szCs w:val="16"/>
        </w:rPr>
      </w:pPr>
      <w:r w:rsidRPr="00FC68DA">
        <w:rPr>
          <w:rFonts w:ascii="Arial Narrow" w:hAnsi="Arial Narrow"/>
          <w:sz w:val="16"/>
          <w:szCs w:val="16"/>
        </w:rPr>
        <w:t>WHO ____________________________ THE WHOLE WORLD</w:t>
      </w:r>
    </w:p>
    <w:p w14:paraId="287ECAB7" w14:textId="77777777" w:rsidR="00A04284" w:rsidRPr="00FC68DA" w:rsidRDefault="00A04284" w:rsidP="000900B7">
      <w:pPr>
        <w:rPr>
          <w:rFonts w:ascii="Arial Narrow" w:hAnsi="Arial Narrow"/>
          <w:sz w:val="16"/>
          <w:szCs w:val="16"/>
        </w:rPr>
      </w:pPr>
      <w:r w:rsidRPr="00FC68DA">
        <w:rPr>
          <w:rFonts w:ascii="Arial Narrow" w:hAnsi="Arial Narrow"/>
          <w:sz w:val="16"/>
          <w:szCs w:val="16"/>
        </w:rPr>
        <w:t>THE RESULT:  _______________________ IN HEAVEN FROM __________________________</w:t>
      </w:r>
    </w:p>
    <w:p w14:paraId="23338C60" w14:textId="77777777" w:rsidR="00A04284" w:rsidRPr="00FC68DA" w:rsidRDefault="00A04284" w:rsidP="000900B7">
      <w:pPr>
        <w:rPr>
          <w:rFonts w:ascii="Arial Narrow" w:hAnsi="Arial Narrow"/>
          <w:sz w:val="16"/>
          <w:szCs w:val="16"/>
        </w:rPr>
      </w:pPr>
      <w:r w:rsidRPr="00FC68DA">
        <w:rPr>
          <w:rFonts w:ascii="Arial Narrow" w:hAnsi="Arial Narrow"/>
          <w:sz w:val="16"/>
          <w:szCs w:val="16"/>
        </w:rPr>
        <w:t>THE WORD “SALVATION” MEANS:</w:t>
      </w:r>
    </w:p>
    <w:p w14:paraId="0B9CF3B4" w14:textId="77777777" w:rsidR="00A04284" w:rsidRPr="00FC68DA" w:rsidRDefault="00A04284" w:rsidP="00FC68DA">
      <w:pPr>
        <w:pStyle w:val="ListParagraph"/>
        <w:numPr>
          <w:ilvl w:val="0"/>
          <w:numId w:val="14"/>
        </w:numPr>
        <w:rPr>
          <w:rFonts w:ascii="Arial Narrow" w:hAnsi="Arial Narrow"/>
          <w:sz w:val="16"/>
          <w:szCs w:val="16"/>
        </w:rPr>
      </w:pPr>
      <w:r w:rsidRPr="00FC68DA">
        <w:rPr>
          <w:rFonts w:ascii="Arial Narrow" w:hAnsi="Arial Narrow"/>
          <w:sz w:val="16"/>
          <w:szCs w:val="16"/>
        </w:rPr>
        <w:t>______________________ OF CREATION</w:t>
      </w:r>
    </w:p>
    <w:p w14:paraId="1F3DF60B" w14:textId="77777777" w:rsidR="00A04284" w:rsidRPr="00FC68DA" w:rsidRDefault="00A04284" w:rsidP="00FC68DA">
      <w:pPr>
        <w:pStyle w:val="ListParagraph"/>
        <w:numPr>
          <w:ilvl w:val="0"/>
          <w:numId w:val="14"/>
        </w:numPr>
        <w:rPr>
          <w:rFonts w:ascii="Arial Narrow" w:hAnsi="Arial Narrow"/>
          <w:sz w:val="16"/>
          <w:szCs w:val="16"/>
        </w:rPr>
      </w:pPr>
      <w:r w:rsidRPr="00FC68DA">
        <w:rPr>
          <w:rFonts w:ascii="Arial Narrow" w:hAnsi="Arial Narrow"/>
          <w:sz w:val="16"/>
          <w:szCs w:val="16"/>
        </w:rPr>
        <w:t>FULL POWER _______________________ ALL OTHER POWERS</w:t>
      </w:r>
    </w:p>
    <w:p w14:paraId="2714B992" w14:textId="77777777" w:rsidR="00A04284" w:rsidRPr="00FC68DA" w:rsidRDefault="00A04284" w:rsidP="000900B7">
      <w:pPr>
        <w:rPr>
          <w:rFonts w:ascii="Arial Narrow" w:hAnsi="Arial Narrow"/>
          <w:sz w:val="16"/>
          <w:szCs w:val="16"/>
        </w:rPr>
      </w:pPr>
      <w:r w:rsidRPr="00FC68DA">
        <w:rPr>
          <w:rFonts w:ascii="Arial Narrow" w:hAnsi="Arial Narrow"/>
          <w:sz w:val="16"/>
          <w:szCs w:val="16"/>
        </w:rPr>
        <w:t>HOW THE SAINTS OVERCAME THE DRAGON:</w:t>
      </w:r>
    </w:p>
    <w:p w14:paraId="611FEB02" w14:textId="77777777" w:rsidR="00A04284" w:rsidRPr="00FC68DA" w:rsidRDefault="00A04284" w:rsidP="00A04284">
      <w:pPr>
        <w:pStyle w:val="ListParagraph"/>
        <w:numPr>
          <w:ilvl w:val="0"/>
          <w:numId w:val="8"/>
        </w:numPr>
        <w:rPr>
          <w:rFonts w:ascii="Arial Narrow" w:hAnsi="Arial Narrow"/>
          <w:sz w:val="16"/>
          <w:szCs w:val="16"/>
        </w:rPr>
      </w:pPr>
      <w:r w:rsidRPr="00FC68DA">
        <w:rPr>
          <w:rFonts w:ascii="Arial Narrow" w:hAnsi="Arial Narrow"/>
          <w:sz w:val="16"/>
          <w:szCs w:val="16"/>
        </w:rPr>
        <w:t xml:space="preserve"> BY THE __________________ OF THE LAMB</w:t>
      </w:r>
    </w:p>
    <w:p w14:paraId="208784D2" w14:textId="77777777" w:rsidR="00A04284" w:rsidRPr="00FC68DA" w:rsidRDefault="00A04284" w:rsidP="00A04284">
      <w:pPr>
        <w:pStyle w:val="ListParagraph"/>
        <w:numPr>
          <w:ilvl w:val="0"/>
          <w:numId w:val="8"/>
        </w:numPr>
        <w:rPr>
          <w:rFonts w:ascii="Arial Narrow" w:hAnsi="Arial Narrow"/>
          <w:sz w:val="16"/>
          <w:szCs w:val="16"/>
        </w:rPr>
      </w:pPr>
      <w:r w:rsidRPr="00FC68DA">
        <w:rPr>
          <w:rFonts w:ascii="Arial Narrow" w:hAnsi="Arial Narrow"/>
          <w:sz w:val="16"/>
          <w:szCs w:val="16"/>
        </w:rPr>
        <w:t>BECAUSE OF THE ___________________ OF THEIR TESTIMONY</w:t>
      </w:r>
    </w:p>
    <w:p w14:paraId="09FF1EA5" w14:textId="77777777" w:rsidR="00A04284" w:rsidRPr="00FC68DA" w:rsidRDefault="00A04284" w:rsidP="00A04284">
      <w:pPr>
        <w:pStyle w:val="ListParagraph"/>
        <w:numPr>
          <w:ilvl w:val="0"/>
          <w:numId w:val="8"/>
        </w:numPr>
        <w:rPr>
          <w:rFonts w:ascii="Arial Narrow" w:hAnsi="Arial Narrow"/>
          <w:sz w:val="16"/>
          <w:szCs w:val="16"/>
        </w:rPr>
      </w:pPr>
      <w:r w:rsidRPr="00FC68DA">
        <w:rPr>
          <w:rFonts w:ascii="Arial Narrow" w:hAnsi="Arial Narrow"/>
          <w:sz w:val="16"/>
          <w:szCs w:val="16"/>
        </w:rPr>
        <w:t>THEY DIDN’T LOVE THEIR LIFE EVEN TO ____________________</w:t>
      </w:r>
    </w:p>
    <w:p w14:paraId="1B4755D1" w14:textId="77777777" w:rsidR="00A04284" w:rsidRPr="00FC68DA" w:rsidRDefault="00A04284" w:rsidP="00A04284">
      <w:pPr>
        <w:rPr>
          <w:rFonts w:ascii="Arial Narrow" w:hAnsi="Arial Narrow"/>
          <w:sz w:val="16"/>
          <w:szCs w:val="16"/>
        </w:rPr>
      </w:pPr>
      <w:r w:rsidRPr="00FC68DA">
        <w:rPr>
          <w:rFonts w:ascii="Arial Narrow" w:hAnsi="Arial Narrow"/>
          <w:sz w:val="16"/>
          <w:szCs w:val="16"/>
        </w:rPr>
        <w:lastRenderedPageBreak/>
        <w:t>3 ATTACKS BY THE DRAGON:</w:t>
      </w:r>
    </w:p>
    <w:p w14:paraId="1AB3FD68" w14:textId="77777777" w:rsidR="00A04284" w:rsidRPr="00FC68DA" w:rsidRDefault="00A04284" w:rsidP="00A04284">
      <w:pPr>
        <w:pStyle w:val="ListParagraph"/>
        <w:numPr>
          <w:ilvl w:val="0"/>
          <w:numId w:val="9"/>
        </w:numPr>
        <w:rPr>
          <w:rFonts w:ascii="Arial Narrow" w:hAnsi="Arial Narrow"/>
          <w:sz w:val="16"/>
          <w:szCs w:val="16"/>
        </w:rPr>
      </w:pPr>
      <w:r w:rsidRPr="00FC68DA">
        <w:rPr>
          <w:rFonts w:ascii="Arial Narrow" w:hAnsi="Arial Narrow"/>
          <w:sz w:val="16"/>
          <w:szCs w:val="16"/>
        </w:rPr>
        <w:t xml:space="preserve"> DRAGON PERSECUTES ___________________________</w:t>
      </w:r>
    </w:p>
    <w:p w14:paraId="060D4764" w14:textId="77777777" w:rsidR="00FC68DA" w:rsidRPr="00FC68DA" w:rsidRDefault="00FC68DA" w:rsidP="00A04284">
      <w:pPr>
        <w:pStyle w:val="ListParagraph"/>
        <w:numPr>
          <w:ilvl w:val="0"/>
          <w:numId w:val="9"/>
        </w:numPr>
        <w:rPr>
          <w:rFonts w:ascii="Arial Narrow" w:hAnsi="Arial Narrow"/>
          <w:sz w:val="16"/>
          <w:szCs w:val="16"/>
        </w:rPr>
      </w:pPr>
      <w:r w:rsidRPr="00FC68DA">
        <w:rPr>
          <w:rFonts w:ascii="Arial Narrow" w:hAnsi="Arial Narrow"/>
          <w:sz w:val="16"/>
          <w:szCs w:val="16"/>
        </w:rPr>
        <w:t>DISASTER COMES LIKE A _____________________ AGAINST ISRAEL</w:t>
      </w:r>
    </w:p>
    <w:p w14:paraId="46787B2E" w14:textId="77777777" w:rsidR="00FC68DA" w:rsidRPr="00FC68DA" w:rsidRDefault="00FC68DA" w:rsidP="00A04284">
      <w:pPr>
        <w:pStyle w:val="ListParagraph"/>
        <w:numPr>
          <w:ilvl w:val="0"/>
          <w:numId w:val="9"/>
        </w:numPr>
        <w:rPr>
          <w:rFonts w:ascii="Arial Narrow" w:hAnsi="Arial Narrow"/>
          <w:sz w:val="16"/>
          <w:szCs w:val="16"/>
        </w:rPr>
      </w:pPr>
      <w:r w:rsidRPr="00FC68DA">
        <w:rPr>
          <w:rFonts w:ascii="Arial Narrow" w:hAnsi="Arial Narrow"/>
          <w:sz w:val="16"/>
          <w:szCs w:val="16"/>
        </w:rPr>
        <w:t>ATTACK AGAINST ALL ________________________</w:t>
      </w:r>
    </w:p>
    <w:sectPr w:rsidR="00FC68DA" w:rsidRPr="00FC68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8524F"/>
    <w:multiLevelType w:val="hybridMultilevel"/>
    <w:tmpl w:val="E796F8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855642"/>
    <w:multiLevelType w:val="hybridMultilevel"/>
    <w:tmpl w:val="B44E8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B2AF4"/>
    <w:multiLevelType w:val="hybridMultilevel"/>
    <w:tmpl w:val="126AA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C603789"/>
    <w:multiLevelType w:val="hybridMultilevel"/>
    <w:tmpl w:val="8AE8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EA4EE2"/>
    <w:multiLevelType w:val="hybridMultilevel"/>
    <w:tmpl w:val="DD64F9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0A4678E"/>
    <w:multiLevelType w:val="hybridMultilevel"/>
    <w:tmpl w:val="F43C3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B6DEA"/>
    <w:multiLevelType w:val="hybridMultilevel"/>
    <w:tmpl w:val="188E51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092056"/>
    <w:multiLevelType w:val="hybridMultilevel"/>
    <w:tmpl w:val="D81C6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3F39AD"/>
    <w:multiLevelType w:val="hybridMultilevel"/>
    <w:tmpl w:val="CE228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601E54"/>
    <w:multiLevelType w:val="hybridMultilevel"/>
    <w:tmpl w:val="590EC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EF4573E"/>
    <w:multiLevelType w:val="hybridMultilevel"/>
    <w:tmpl w:val="818EA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9D5C71"/>
    <w:multiLevelType w:val="hybridMultilevel"/>
    <w:tmpl w:val="6B6A4F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46A5CE2"/>
    <w:multiLevelType w:val="hybridMultilevel"/>
    <w:tmpl w:val="1C3A4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576B12"/>
    <w:multiLevelType w:val="hybridMultilevel"/>
    <w:tmpl w:val="A8F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D449DF"/>
    <w:multiLevelType w:val="hybridMultilevel"/>
    <w:tmpl w:val="715C6DA8"/>
    <w:lvl w:ilvl="0" w:tplc="ED92AE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61C1329"/>
    <w:multiLevelType w:val="hybridMultilevel"/>
    <w:tmpl w:val="10F6F0F8"/>
    <w:lvl w:ilvl="0" w:tplc="01AC5F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EB703D4"/>
    <w:multiLevelType w:val="hybridMultilevel"/>
    <w:tmpl w:val="CDC6B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9"/>
  </w:num>
  <w:num w:numId="4">
    <w:abstractNumId w:val="2"/>
  </w:num>
  <w:num w:numId="5">
    <w:abstractNumId w:val="6"/>
  </w:num>
  <w:num w:numId="6">
    <w:abstractNumId w:val="15"/>
  </w:num>
  <w:num w:numId="7">
    <w:abstractNumId w:val="14"/>
  </w:num>
  <w:num w:numId="8">
    <w:abstractNumId w:val="16"/>
  </w:num>
  <w:num w:numId="9">
    <w:abstractNumId w:val="7"/>
  </w:num>
  <w:num w:numId="10">
    <w:abstractNumId w:val="3"/>
  </w:num>
  <w:num w:numId="11">
    <w:abstractNumId w:val="4"/>
  </w:num>
  <w:num w:numId="12">
    <w:abstractNumId w:val="0"/>
  </w:num>
  <w:num w:numId="13">
    <w:abstractNumId w:val="1"/>
  </w:num>
  <w:num w:numId="14">
    <w:abstractNumId w:val="13"/>
  </w:num>
  <w:num w:numId="15">
    <w:abstractNumId w:val="5"/>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F6C"/>
    <w:rsid w:val="000900B7"/>
    <w:rsid w:val="000C3F6C"/>
    <w:rsid w:val="00192997"/>
    <w:rsid w:val="00792AB8"/>
    <w:rsid w:val="00A04284"/>
    <w:rsid w:val="00FC68DA"/>
    <w:rsid w:val="00FE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92011"/>
  <w15:chartTrackingRefBased/>
  <w15:docId w15:val="{5EB908BD-3ACE-4F8B-9F57-B8F206869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F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TotalTime>
  <Pages>3</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Sones</dc:creator>
  <cp:keywords/>
  <dc:description/>
  <cp:lastModifiedBy>sandragerald@bellsouth.net</cp:lastModifiedBy>
  <cp:revision>2</cp:revision>
  <cp:lastPrinted>2020-11-04T16:12:00Z</cp:lastPrinted>
  <dcterms:created xsi:type="dcterms:W3CDTF">2020-11-04T06:20:00Z</dcterms:created>
  <dcterms:modified xsi:type="dcterms:W3CDTF">2020-11-04T23:48:00Z</dcterms:modified>
</cp:coreProperties>
</file>